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01229" w:rsidRPr="00CB72C5" w14:paraId="20578547" w14:textId="77777777" w:rsidTr="00B262BD">
        <w:tc>
          <w:tcPr>
            <w:tcW w:w="9062" w:type="dxa"/>
            <w:shd w:val="clear" w:color="auto" w:fill="DDF0F2" w:themeFill="accent2" w:themeFillTint="33"/>
            <w:vAlign w:val="center"/>
          </w:tcPr>
          <w:p w14:paraId="11FFE096" w14:textId="77777777" w:rsidR="00301229" w:rsidRPr="00CB72C5" w:rsidRDefault="005A5F23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Krycí list nabídky</w:t>
            </w:r>
          </w:p>
        </w:tc>
      </w:tr>
    </w:tbl>
    <w:p w14:paraId="58A0C3C4" w14:textId="77777777" w:rsidR="00301229" w:rsidRDefault="00301229" w:rsidP="007864F9">
      <w:pPr>
        <w:rPr>
          <w:lang w:eastAsia="cs-CZ"/>
        </w:rPr>
      </w:pPr>
    </w:p>
    <w:p w14:paraId="2A832147" w14:textId="77777777" w:rsidR="00991BFA" w:rsidRDefault="00991BFA" w:rsidP="007864F9">
      <w:pPr>
        <w:rPr>
          <w:lang w:eastAsia="cs-CZ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268"/>
        <w:gridCol w:w="2268"/>
      </w:tblGrid>
      <w:tr w:rsidR="005A5F23" w:rsidRPr="00BD4E7C" w14:paraId="3C0C675D" w14:textId="77777777" w:rsidTr="00991BFA">
        <w:trPr>
          <w:trHeight w:hRule="exact" w:val="397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A069ED" w14:textId="77777777" w:rsidR="005A5F23" w:rsidRPr="00BD4E7C" w:rsidRDefault="005A5F23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Základní identifikační údaje</w:t>
            </w:r>
            <w:r w:rsidR="00991BFA" w:rsidRPr="00BD4E7C">
              <w:rPr>
                <w:b/>
                <w:bCs/>
                <w:lang w:eastAsia="cs-CZ"/>
              </w:rPr>
              <w:t xml:space="preserve"> uchazeče</w:t>
            </w:r>
          </w:p>
        </w:tc>
      </w:tr>
      <w:tr w:rsidR="005A5F23" w:rsidRPr="00BD4E7C" w14:paraId="36D3FFAC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63274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Název organizace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A538D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0C4A98FF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042CD7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Sídlo/místo podnikání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93FA0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2EA4B178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DC2723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Tel./fax</w:t>
            </w: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6270C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F1F7BC4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3909F7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E-mail </w:t>
            </w:r>
            <w:r w:rsidRPr="00BD4E7C">
              <w:rPr>
                <w:bCs/>
                <w:color w:val="FF0000"/>
                <w:lang w:eastAsia="cs-CZ"/>
              </w:rPr>
              <w:t>(</w:t>
            </w:r>
            <w:r w:rsidRPr="00BD4E7C">
              <w:rPr>
                <w:bCs/>
                <w:i/>
                <w:color w:val="FF0000"/>
                <w:lang w:eastAsia="cs-CZ"/>
              </w:rPr>
              <w:t>pro zasílání oznámení zadavatele</w:t>
            </w:r>
            <w:r w:rsidRPr="00BD4E7C">
              <w:rPr>
                <w:bCs/>
                <w:color w:val="FF0000"/>
                <w:lang w:eastAsia="cs-CZ"/>
              </w:rPr>
              <w:t>)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04838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463A90" w:rsidRPr="00BD4E7C" w14:paraId="03D2926D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A994B" w14:textId="3D52A24B" w:rsidR="00463A90" w:rsidRPr="00BD4E7C" w:rsidRDefault="00463A90" w:rsidP="005A5F23">
            <w:pPr>
              <w:rPr>
                <w:bCs/>
                <w:lang w:eastAsia="cs-CZ"/>
              </w:rPr>
            </w:pPr>
            <w:r>
              <w:rPr>
                <w:bCs/>
                <w:lang w:eastAsia="cs-CZ"/>
              </w:rPr>
              <w:t>Datová schránka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7B049" w14:textId="77777777" w:rsidR="00463A90" w:rsidRPr="00BD4E7C" w:rsidRDefault="00463A90" w:rsidP="005A5F23">
            <w:pPr>
              <w:rPr>
                <w:lang w:eastAsia="cs-CZ"/>
              </w:rPr>
            </w:pPr>
          </w:p>
        </w:tc>
      </w:tr>
      <w:tr w:rsidR="005A5F23" w:rsidRPr="00BD4E7C" w14:paraId="1C362CEB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BC581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IČ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49B4A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3AAD5F52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65EE56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DIČ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55793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5AAA2A8B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E9A1E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Spisová značka v obchodním rejstříku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B35C3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3AA2CEAE" w14:textId="77777777" w:rsidTr="00ED0AC4">
        <w:trPr>
          <w:trHeight w:hRule="exact" w:val="633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EF2E2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O</w:t>
            </w:r>
            <w:r w:rsidR="003653AD" w:rsidRPr="00BD4E7C">
              <w:rPr>
                <w:bCs/>
                <w:lang w:eastAsia="cs-CZ"/>
              </w:rPr>
              <w:t xml:space="preserve">soba oprávněná jednat </w:t>
            </w:r>
            <w:r w:rsidR="00ED0AC4" w:rsidRPr="00BD4E7C">
              <w:rPr>
                <w:bCs/>
                <w:lang w:eastAsia="cs-CZ"/>
              </w:rPr>
              <w:t xml:space="preserve">jménem či </w:t>
            </w:r>
            <w:r w:rsidR="003653AD" w:rsidRPr="00BD4E7C">
              <w:rPr>
                <w:bCs/>
                <w:lang w:eastAsia="cs-CZ"/>
              </w:rPr>
              <w:t>za uchazeče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8A08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8587F72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DFC42D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Kontaktní osoba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5B97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4794FFA3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DE5E6" w14:textId="77777777" w:rsidR="005A5F23" w:rsidRPr="00BD4E7C" w:rsidRDefault="003653AD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Telefon</w:t>
            </w:r>
            <w:r w:rsidR="005A5F23" w:rsidRPr="00BD4E7C">
              <w:rPr>
                <w:bCs/>
                <w:lang w:eastAsia="cs-CZ"/>
              </w:rPr>
              <w:t>/fax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965D9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694DDE91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FE6D5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E-mail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75251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991BFA" w:rsidRPr="00BD4E7C" w14:paraId="0AF52989" w14:textId="77777777" w:rsidTr="00991BFA">
        <w:trPr>
          <w:trHeight w:hRule="exact" w:val="397"/>
        </w:trPr>
        <w:tc>
          <w:tcPr>
            <w:tcW w:w="212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B60454D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4F9900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AD82EB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845D1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</w:tr>
      <w:tr w:rsidR="00991BFA" w:rsidRPr="00BD4E7C" w14:paraId="0DF45C49" w14:textId="77777777" w:rsidTr="00991BFA">
        <w:trPr>
          <w:trHeight w:hRule="exact" w:val="397"/>
        </w:trPr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713E1" w14:textId="77777777" w:rsidR="00991BFA" w:rsidRPr="00BD4E7C" w:rsidRDefault="00991BFA" w:rsidP="005A5F23">
            <w:pPr>
              <w:rPr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Nabídková cena v Kč (CZK)</w:t>
            </w:r>
          </w:p>
          <w:p w14:paraId="13D297E6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  <w:p w14:paraId="111A2175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2433F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bez DPH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A9523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DPH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843F9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včetně DPH</w:t>
            </w:r>
          </w:p>
        </w:tc>
      </w:tr>
      <w:tr w:rsidR="00991BFA" w:rsidRPr="00BD4E7C" w14:paraId="3E47A658" w14:textId="77777777" w:rsidTr="00991BFA">
        <w:trPr>
          <w:trHeight w:hRule="exact" w:val="397"/>
        </w:trPr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122A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6D78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85DF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AB969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</w:tr>
      <w:tr w:rsidR="005A5F23" w:rsidRPr="00BD4E7C" w14:paraId="7692B432" w14:textId="77777777" w:rsidTr="00991BFA">
        <w:trPr>
          <w:trHeight w:hRule="exact" w:val="340"/>
        </w:trPr>
        <w:tc>
          <w:tcPr>
            <w:tcW w:w="907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C5567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2FE10712" w14:textId="77777777" w:rsidTr="00991BFA">
        <w:trPr>
          <w:trHeight w:hRule="exact" w:val="397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17DF5E" w14:textId="77777777" w:rsidR="005A5F23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 xml:space="preserve">Osoba oprávněná </w:t>
            </w:r>
            <w:r w:rsidR="00ED0AC4" w:rsidRPr="00BD4E7C">
              <w:rPr>
                <w:b/>
                <w:bCs/>
                <w:lang w:eastAsia="cs-CZ"/>
              </w:rPr>
              <w:t xml:space="preserve">jednat jménem či </w:t>
            </w:r>
            <w:r w:rsidRPr="00BD4E7C">
              <w:rPr>
                <w:b/>
                <w:bCs/>
                <w:lang w:eastAsia="cs-CZ"/>
              </w:rPr>
              <w:t>za uchazeče</w:t>
            </w:r>
          </w:p>
        </w:tc>
      </w:tr>
      <w:tr w:rsidR="005A5F23" w:rsidRPr="00BD4E7C" w14:paraId="081902C7" w14:textId="77777777" w:rsidTr="00991BFA">
        <w:trPr>
          <w:trHeight w:hRule="exact" w:val="397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902FF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Titul, jméno, příjmení      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4D917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9C8BF42" w14:textId="77777777" w:rsidTr="003653AD">
        <w:trPr>
          <w:trHeight w:hRule="exact" w:val="397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C4158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Funkce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B39786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4551276B" w14:textId="77777777" w:rsidTr="003653AD">
        <w:trPr>
          <w:trHeight w:hRule="exact" w:val="73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F6B5" w14:textId="77777777" w:rsidR="003653AD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Podpis oprávněné osoby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E4C47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3653AD" w:rsidRPr="00BD4E7C" w14:paraId="2428F113" w14:textId="77777777" w:rsidTr="003653AD">
        <w:trPr>
          <w:trHeight w:hRule="exact" w:val="46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215BA" w14:textId="77777777" w:rsidR="003653AD" w:rsidRPr="00BD4E7C" w:rsidRDefault="003653AD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Datum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862F4" w14:textId="77777777" w:rsidR="003653AD" w:rsidRPr="00BD4E7C" w:rsidRDefault="003653AD" w:rsidP="005A5F23">
            <w:pPr>
              <w:rPr>
                <w:lang w:eastAsia="cs-CZ"/>
              </w:rPr>
            </w:pPr>
          </w:p>
        </w:tc>
      </w:tr>
    </w:tbl>
    <w:p w14:paraId="51B535DA" w14:textId="77777777" w:rsidR="005A5F23" w:rsidRPr="00991BFA" w:rsidRDefault="005A5F23" w:rsidP="005A5F23">
      <w:pPr>
        <w:rPr>
          <w:rFonts w:ascii="Century Gothic" w:hAnsi="Century Gothic"/>
          <w:sz w:val="22"/>
          <w:szCs w:val="22"/>
          <w:lang w:eastAsia="cs-CZ"/>
        </w:rPr>
      </w:pPr>
    </w:p>
    <w:sectPr w:rsidR="005A5F23" w:rsidRPr="00991B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32DD9" w14:textId="77777777" w:rsidR="0050620C" w:rsidRDefault="0050620C" w:rsidP="00CC24E6">
      <w:pPr>
        <w:spacing w:after="0" w:line="240" w:lineRule="auto"/>
      </w:pPr>
      <w:r>
        <w:separator/>
      </w:r>
    </w:p>
  </w:endnote>
  <w:endnote w:type="continuationSeparator" w:id="0">
    <w:p w14:paraId="1E3B76C3" w14:textId="77777777" w:rsidR="0050620C" w:rsidRDefault="0050620C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1D4C8" w14:textId="77777777" w:rsidR="0050620C" w:rsidRDefault="0050620C" w:rsidP="00CC24E6">
      <w:pPr>
        <w:spacing w:after="0" w:line="240" w:lineRule="auto"/>
      </w:pPr>
      <w:r>
        <w:separator/>
      </w:r>
    </w:p>
  </w:footnote>
  <w:footnote w:type="continuationSeparator" w:id="0">
    <w:p w14:paraId="79216608" w14:textId="77777777" w:rsidR="0050620C" w:rsidRDefault="0050620C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A35D8" w14:textId="2B0B9C5B" w:rsidR="00887E0A" w:rsidRDefault="00887E0A" w:rsidP="00887E0A">
    <w:pPr>
      <w:pStyle w:val="Zhlav"/>
    </w:pPr>
    <w:r>
      <w:t xml:space="preserve">Název veřejné zakázky: </w:t>
    </w:r>
    <w:r w:rsidR="001B4A6D">
      <w:rPr>
        <w:rFonts w:ascii="Century Gothic" w:hAnsi="Century Gothic"/>
        <w:sz w:val="22"/>
        <w:szCs w:val="22"/>
      </w:rPr>
      <w:t xml:space="preserve">Nákup </w:t>
    </w:r>
    <w:proofErr w:type="spellStart"/>
    <w:r w:rsidR="001B4A6D">
      <w:rPr>
        <w:rFonts w:ascii="Century Gothic" w:hAnsi="Century Gothic"/>
        <w:sz w:val="22"/>
        <w:szCs w:val="22"/>
      </w:rPr>
      <w:t>tabletů</w:t>
    </w:r>
    <w:proofErr w:type="spellEnd"/>
  </w:p>
  <w:p w14:paraId="49A06779" w14:textId="10B9BCA0" w:rsidR="00887E0A" w:rsidRDefault="00887E0A" w:rsidP="00887E0A">
    <w:pPr>
      <w:pStyle w:val="Zhlav"/>
    </w:pPr>
    <w:r w:rsidRPr="00896971">
      <w:t xml:space="preserve">Vyhlášené dne: </w:t>
    </w:r>
    <w:r w:rsidR="00463A90">
      <w:t>4. 11. 2024</w:t>
    </w:r>
  </w:p>
  <w:p w14:paraId="29AE7C27" w14:textId="77777777" w:rsidR="00C56FB7" w:rsidRDefault="005A5F23">
    <w:pPr>
      <w:pStyle w:val="Zhlav"/>
    </w:pPr>
    <w:r>
      <w:t>Příloha č. 2</w:t>
    </w:r>
  </w:p>
  <w:p w14:paraId="25DDACED" w14:textId="77777777" w:rsidR="00C56FB7" w:rsidRDefault="00C56FB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026EB9"/>
    <w:rsid w:val="000969A5"/>
    <w:rsid w:val="001B4A6D"/>
    <w:rsid w:val="002002AD"/>
    <w:rsid w:val="00301229"/>
    <w:rsid w:val="00304CF1"/>
    <w:rsid w:val="003573A5"/>
    <w:rsid w:val="003653AD"/>
    <w:rsid w:val="00463A90"/>
    <w:rsid w:val="005037DF"/>
    <w:rsid w:val="0050620C"/>
    <w:rsid w:val="00526241"/>
    <w:rsid w:val="005A5F23"/>
    <w:rsid w:val="0061648D"/>
    <w:rsid w:val="006B44D7"/>
    <w:rsid w:val="007864F9"/>
    <w:rsid w:val="007E1725"/>
    <w:rsid w:val="00887E0A"/>
    <w:rsid w:val="00985292"/>
    <w:rsid w:val="00991BFA"/>
    <w:rsid w:val="00AF20A2"/>
    <w:rsid w:val="00B54794"/>
    <w:rsid w:val="00BC7CDC"/>
    <w:rsid w:val="00BD4E7C"/>
    <w:rsid w:val="00C56FB7"/>
    <w:rsid w:val="00C80C14"/>
    <w:rsid w:val="00CC24E6"/>
    <w:rsid w:val="00D15786"/>
    <w:rsid w:val="00DD6767"/>
    <w:rsid w:val="00E23562"/>
    <w:rsid w:val="00E6505C"/>
    <w:rsid w:val="00E73091"/>
    <w:rsid w:val="00ED0AC4"/>
    <w:rsid w:val="00FD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F6C33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4</cp:revision>
  <dcterms:created xsi:type="dcterms:W3CDTF">2024-07-11T10:23:00Z</dcterms:created>
  <dcterms:modified xsi:type="dcterms:W3CDTF">2024-11-02T15:24:00Z</dcterms:modified>
</cp:coreProperties>
</file>